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9B" w:rsidRDefault="00840F64">
      <w:pPr>
        <w:pStyle w:val="GvdeMetni"/>
        <w:kinsoku w:val="0"/>
        <w:overflowPunct w:val="0"/>
        <w:ind w:left="4116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14450" cy="1247775"/>
            <wp:effectExtent l="0" t="0" r="0" b="9525"/>
            <wp:docPr id="1" name="Resim 1" descr="C:\Users\user\Desktop\EK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EKB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C4" w:rsidRPr="00D358C4" w:rsidRDefault="00D358C4" w:rsidP="00D358C4">
      <w:pPr>
        <w:pStyle w:val="GvdeMetni"/>
        <w:tabs>
          <w:tab w:val="left" w:pos="3705"/>
        </w:tabs>
        <w:kinsoku w:val="0"/>
        <w:overflowPunct w:val="0"/>
        <w:spacing w:before="7"/>
        <w:rPr>
          <w:rFonts w:ascii="Times New Roman" w:hAnsi="Times New Roman" w:cs="Times New Roman"/>
          <w:bCs w:val="0"/>
          <w:sz w:val="28"/>
          <w:szCs w:val="28"/>
        </w:rPr>
      </w:pPr>
    </w:p>
    <w:p w:rsidR="00F0349B" w:rsidRDefault="00D358C4">
      <w:pPr>
        <w:pStyle w:val="GvdeMetni"/>
        <w:tabs>
          <w:tab w:val="left" w:pos="7482"/>
        </w:tabs>
        <w:kinsoku w:val="0"/>
        <w:overflowPunct w:val="0"/>
        <w:spacing w:before="94"/>
        <w:ind w:left="278"/>
        <w:rPr>
          <w:spacing w:val="-2"/>
        </w:rPr>
      </w:pPr>
      <w:r>
        <w:t>EK</w:t>
      </w:r>
      <w:r w:rsidR="00F0349B">
        <w:t>B</w:t>
      </w:r>
      <w:r w:rsidR="00F0349B">
        <w:rPr>
          <w:spacing w:val="-7"/>
        </w:rPr>
        <w:t xml:space="preserve"> </w:t>
      </w:r>
      <w:r w:rsidR="00F0349B">
        <w:t>İhale</w:t>
      </w:r>
      <w:r w:rsidR="00F0349B">
        <w:rPr>
          <w:spacing w:val="-4"/>
        </w:rPr>
        <w:t xml:space="preserve"> </w:t>
      </w:r>
      <w:r w:rsidR="00F0349B">
        <w:t>Komisyonu</w:t>
      </w:r>
      <w:r w:rsidR="00F0349B">
        <w:rPr>
          <w:spacing w:val="-7"/>
        </w:rPr>
        <w:t xml:space="preserve"> </w:t>
      </w:r>
      <w:r w:rsidR="00F0349B">
        <w:rPr>
          <w:spacing w:val="-2"/>
        </w:rPr>
        <w:t>Başkanlığı,</w:t>
      </w:r>
      <w:r w:rsidR="00F0349B">
        <w:tab/>
        <w:t>Tarih:</w:t>
      </w:r>
      <w:r w:rsidR="00F0349B">
        <w:rPr>
          <w:spacing w:val="-6"/>
        </w:rPr>
        <w:t xml:space="preserve"> </w:t>
      </w:r>
      <w:r w:rsidR="00F0349B">
        <w:rPr>
          <w:spacing w:val="-2"/>
        </w:rPr>
        <w:t>…………….</w:t>
      </w:r>
    </w:p>
    <w:p w:rsidR="00F0349B" w:rsidRDefault="00F0349B">
      <w:pPr>
        <w:pStyle w:val="GvdeMetni"/>
        <w:kinsoku w:val="0"/>
        <w:overflowPunct w:val="0"/>
        <w:rPr>
          <w:sz w:val="24"/>
          <w:szCs w:val="24"/>
        </w:rPr>
      </w:pPr>
    </w:p>
    <w:p w:rsidR="00F0349B" w:rsidRDefault="00F0349B">
      <w:pPr>
        <w:pStyle w:val="GvdeMetni"/>
        <w:kinsoku w:val="0"/>
        <w:overflowPunct w:val="0"/>
        <w:rPr>
          <w:sz w:val="24"/>
          <w:szCs w:val="24"/>
        </w:rPr>
      </w:pPr>
    </w:p>
    <w:p w:rsidR="00F0349B" w:rsidRDefault="00F0349B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:rsidR="00F0349B" w:rsidRDefault="00F0349B">
      <w:pPr>
        <w:pStyle w:val="GvdeMetni"/>
        <w:kinsoku w:val="0"/>
        <w:overflowPunct w:val="0"/>
        <w:ind w:left="981"/>
        <w:rPr>
          <w:spacing w:val="-2"/>
        </w:rPr>
      </w:pPr>
      <w:r>
        <w:t>ELDE</w:t>
      </w:r>
      <w:r>
        <w:rPr>
          <w:spacing w:val="-8"/>
        </w:rPr>
        <w:t xml:space="preserve"> </w:t>
      </w:r>
      <w:r>
        <w:t>BULUNAN</w:t>
      </w:r>
      <w:r>
        <w:rPr>
          <w:spacing w:val="-6"/>
        </w:rPr>
        <w:t xml:space="preserve"> </w:t>
      </w:r>
      <w:r>
        <w:t>İŞLERE</w:t>
      </w:r>
      <w:r>
        <w:rPr>
          <w:spacing w:val="-6"/>
        </w:rPr>
        <w:t xml:space="preserve"> </w:t>
      </w:r>
      <w:r>
        <w:t>AİT</w:t>
      </w:r>
      <w:r>
        <w:rPr>
          <w:spacing w:val="-4"/>
        </w:rPr>
        <w:t xml:space="preserve"> </w:t>
      </w:r>
      <w:r>
        <w:t>BEYANNAME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EKİNDEKİ</w:t>
      </w:r>
      <w:r>
        <w:rPr>
          <w:spacing w:val="-4"/>
        </w:rPr>
        <w:t xml:space="preserve"> </w:t>
      </w:r>
      <w:r>
        <w:rPr>
          <w:spacing w:val="-2"/>
        </w:rPr>
        <w:t>SÖZLEŞMELER</w:t>
      </w:r>
    </w:p>
    <w:p w:rsidR="00F0349B" w:rsidRDefault="00F0349B">
      <w:pPr>
        <w:pStyle w:val="GvdeMetni"/>
        <w:kinsoku w:val="0"/>
        <w:overflowPunct w:val="0"/>
        <w:spacing w:before="4"/>
        <w:rPr>
          <w:sz w:val="20"/>
          <w:szCs w:val="20"/>
        </w:rPr>
      </w:pPr>
    </w:p>
    <w:p w:rsidR="00F0349B" w:rsidRDefault="00F0349B">
      <w:pPr>
        <w:pStyle w:val="GvdeMetni"/>
        <w:tabs>
          <w:tab w:val="left" w:pos="2040"/>
        </w:tabs>
        <w:kinsoku w:val="0"/>
        <w:overflowPunct w:val="0"/>
        <w:spacing w:before="1"/>
        <w:ind w:left="278"/>
        <w:rPr>
          <w:spacing w:val="-10"/>
        </w:rPr>
      </w:pPr>
      <w:r>
        <w:t>İhale</w:t>
      </w:r>
      <w:r>
        <w:rPr>
          <w:spacing w:val="-4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rPr>
          <w:spacing w:val="-7"/>
        </w:rPr>
        <w:t>No</w:t>
      </w:r>
      <w:r>
        <w:tab/>
      </w:r>
      <w:r>
        <w:rPr>
          <w:spacing w:val="-10"/>
        </w:rPr>
        <w:t>:</w:t>
      </w:r>
    </w:p>
    <w:p w:rsidR="00F0349B" w:rsidRDefault="00F0349B">
      <w:pPr>
        <w:pStyle w:val="GvdeMetni"/>
        <w:kinsoku w:val="0"/>
        <w:overflowPunct w:val="0"/>
        <w:spacing w:before="1" w:line="252" w:lineRule="exact"/>
        <w:ind w:left="278"/>
        <w:rPr>
          <w:spacing w:val="-10"/>
        </w:rPr>
      </w:pPr>
      <w:r>
        <w:t>İhalenin</w:t>
      </w:r>
      <w:r>
        <w:rPr>
          <w:spacing w:val="-6"/>
        </w:rPr>
        <w:t xml:space="preserve"> </w:t>
      </w:r>
      <w:r>
        <w:t>Konusu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F0349B" w:rsidRDefault="00F0349B">
      <w:pPr>
        <w:pStyle w:val="GvdeMetni"/>
        <w:tabs>
          <w:tab w:val="left" w:pos="2028"/>
        </w:tabs>
        <w:kinsoku w:val="0"/>
        <w:overflowPunct w:val="0"/>
        <w:spacing w:line="252" w:lineRule="exact"/>
        <w:ind w:left="278"/>
        <w:rPr>
          <w:spacing w:val="-10"/>
        </w:rPr>
      </w:pPr>
      <w:r>
        <w:t xml:space="preserve">Ticari </w:t>
      </w:r>
      <w:r>
        <w:rPr>
          <w:spacing w:val="-2"/>
        </w:rPr>
        <w:t>Ünvan</w:t>
      </w:r>
      <w:r>
        <w:tab/>
      </w:r>
      <w:r>
        <w:rPr>
          <w:spacing w:val="-10"/>
        </w:rPr>
        <w:t>:</w:t>
      </w:r>
    </w:p>
    <w:p w:rsidR="00F0349B" w:rsidRDefault="00F0349B">
      <w:pPr>
        <w:pStyle w:val="GvdeMetni"/>
        <w:kinsoku w:val="0"/>
        <w:overflowPunct w:val="0"/>
        <w:rPr>
          <w:sz w:val="24"/>
          <w:szCs w:val="24"/>
        </w:rPr>
      </w:pPr>
    </w:p>
    <w:p w:rsidR="00F0349B" w:rsidRDefault="00F0349B">
      <w:pPr>
        <w:pStyle w:val="GvdeMetni"/>
        <w:kinsoku w:val="0"/>
        <w:overflowPunct w:val="0"/>
        <w:spacing w:before="11"/>
        <w:rPr>
          <w:sz w:val="19"/>
          <w:szCs w:val="19"/>
        </w:rPr>
      </w:pPr>
    </w:p>
    <w:p w:rsidR="00F0349B" w:rsidRDefault="00F0349B">
      <w:pPr>
        <w:pStyle w:val="GvdeMetni"/>
        <w:kinsoku w:val="0"/>
        <w:overflowPunct w:val="0"/>
        <w:spacing w:line="278" w:lineRule="auto"/>
        <w:ind w:left="998" w:hanging="360"/>
        <w:rPr>
          <w:color w:val="FF0000"/>
        </w:rPr>
      </w:pPr>
      <w:r>
        <w:rPr>
          <w:color w:val="FF0000"/>
        </w:rPr>
        <w:t>1.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Genel Şartname’nin 31.6.3 maddesinde uygun olarak sunulması gereken işlerin dökümü aşağıda yer almaktadır.</w:t>
      </w:r>
    </w:p>
    <w:p w:rsidR="00F0349B" w:rsidRDefault="00F0349B">
      <w:pPr>
        <w:pStyle w:val="GvdeMetni"/>
        <w:kinsoku w:val="0"/>
        <w:overflowPunct w:val="0"/>
        <w:rPr>
          <w:sz w:val="20"/>
          <w:szCs w:val="20"/>
        </w:rPr>
      </w:pPr>
    </w:p>
    <w:p w:rsidR="00F0349B" w:rsidRDefault="00F0349B">
      <w:pPr>
        <w:pStyle w:val="GvdeMetni"/>
        <w:kinsoku w:val="0"/>
        <w:overflowPunct w:val="0"/>
        <w:rPr>
          <w:sz w:val="20"/>
          <w:szCs w:val="20"/>
        </w:rPr>
      </w:pPr>
    </w:p>
    <w:p w:rsidR="00F0349B" w:rsidRDefault="00F0349B">
      <w:pPr>
        <w:pStyle w:val="GvdeMetni"/>
        <w:kinsoku w:val="0"/>
        <w:overflowPunct w:val="0"/>
        <w:spacing w:before="7"/>
        <w:rPr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111"/>
        <w:gridCol w:w="1418"/>
        <w:gridCol w:w="1415"/>
        <w:gridCol w:w="1728"/>
      </w:tblGrid>
      <w:tr w:rsidR="00F0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9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52"/>
              <w:ind w:left="2155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Devam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Eden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Geçici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Kabulü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Yapılmamış)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İşler</w:t>
            </w:r>
          </w:p>
        </w:tc>
      </w:tr>
      <w:tr w:rsidR="00F0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104"/>
              <w:ind w:left="151" w:right="142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S.No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104"/>
              <w:ind w:left="1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İsin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Kısaca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Tanımı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104"/>
              <w:ind w:left="334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İhale </w:t>
            </w:r>
            <w:r>
              <w:rPr>
                <w:b/>
                <w:bCs/>
                <w:spacing w:val="-5"/>
                <w:sz w:val="18"/>
                <w:szCs w:val="18"/>
              </w:rPr>
              <w:t>No.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line="206" w:lineRule="exact"/>
              <w:ind w:left="462" w:hanging="17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Sözleşme Tarihi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line="206" w:lineRule="exact"/>
              <w:ind w:left="364" w:right="346" w:firstLine="1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TL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Karşılık (KDV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Hariç)</w:t>
            </w:r>
          </w:p>
        </w:tc>
      </w:tr>
      <w:tr w:rsidR="00F0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76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127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110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spacing w:before="110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9B" w:rsidRDefault="00F034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349B" w:rsidRDefault="00F0349B">
      <w:pPr>
        <w:rPr>
          <w:b/>
          <w:bCs/>
          <w:sz w:val="19"/>
          <w:szCs w:val="19"/>
        </w:rPr>
        <w:sectPr w:rsidR="00F0349B">
          <w:type w:val="continuous"/>
          <w:pgSz w:w="11910" w:h="16840"/>
          <w:pgMar w:top="640" w:right="1140" w:bottom="280" w:left="1140" w:header="708" w:footer="708" w:gutter="0"/>
          <w:cols w:space="708"/>
          <w:noEndnote/>
        </w:sectPr>
      </w:pPr>
    </w:p>
    <w:p w:rsidR="00F0349B" w:rsidRDefault="00F0349B">
      <w:pPr>
        <w:pStyle w:val="GvdeMetni"/>
        <w:kinsoku w:val="0"/>
        <w:overflowPunct w:val="0"/>
        <w:spacing w:before="2"/>
        <w:ind w:left="278"/>
        <w:rPr>
          <w:color w:val="FF0000"/>
          <w:spacing w:val="-2"/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t>Yeterli</w:t>
      </w:r>
      <w:r>
        <w:rPr>
          <w:color w:val="FF0000"/>
          <w:spacing w:val="-8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yerin</w:t>
      </w:r>
      <w:r>
        <w:rPr>
          <w:color w:val="FF0000"/>
          <w:spacing w:val="-8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olmaması</w:t>
      </w:r>
      <w:r>
        <w:rPr>
          <w:color w:val="FF0000"/>
          <w:spacing w:val="-9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halinde</w:t>
      </w:r>
      <w:r>
        <w:rPr>
          <w:color w:val="FF0000"/>
          <w:spacing w:val="-8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birden</w:t>
      </w:r>
      <w:r>
        <w:rPr>
          <w:color w:val="FF0000"/>
          <w:spacing w:val="-7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fazla</w:t>
      </w:r>
      <w:r>
        <w:rPr>
          <w:color w:val="FF0000"/>
          <w:spacing w:val="-8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sayfa</w:t>
      </w:r>
      <w:r>
        <w:rPr>
          <w:color w:val="FF0000"/>
          <w:spacing w:val="-6"/>
          <w:sz w:val="20"/>
          <w:szCs w:val="20"/>
        </w:rPr>
        <w:t xml:space="preserve"> </w:t>
      </w:r>
      <w:r>
        <w:rPr>
          <w:color w:val="FF0000"/>
          <w:spacing w:val="-2"/>
          <w:sz w:val="20"/>
          <w:szCs w:val="20"/>
        </w:rPr>
        <w:t>kullanılacaktır.</w:t>
      </w:r>
    </w:p>
    <w:p w:rsidR="00F0349B" w:rsidRDefault="00F0349B">
      <w:pPr>
        <w:pStyle w:val="GvdeMetni"/>
        <w:kinsoku w:val="0"/>
        <w:overflowPunct w:val="0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:rsidR="00F0349B" w:rsidRDefault="00F0349B">
      <w:pPr>
        <w:pStyle w:val="GvdeMetni"/>
        <w:kinsoku w:val="0"/>
        <w:overflowPunct w:val="0"/>
        <w:spacing w:before="194"/>
        <w:ind w:left="278"/>
        <w:rPr>
          <w:spacing w:val="-2"/>
        </w:rPr>
      </w:pPr>
      <w:r>
        <w:t>Yasal</w:t>
      </w:r>
      <w:r>
        <w:rPr>
          <w:spacing w:val="-3"/>
        </w:rPr>
        <w:t xml:space="preserve"> </w:t>
      </w:r>
      <w:r>
        <w:rPr>
          <w:spacing w:val="-2"/>
        </w:rPr>
        <w:t>temsilcisinin</w:t>
      </w:r>
    </w:p>
    <w:p w:rsidR="00F0349B" w:rsidRDefault="00F0349B">
      <w:pPr>
        <w:pStyle w:val="GvdeMetni"/>
        <w:kinsoku w:val="0"/>
        <w:overflowPunct w:val="0"/>
        <w:spacing w:before="194"/>
        <w:ind w:left="278"/>
        <w:rPr>
          <w:spacing w:val="-2"/>
        </w:rPr>
        <w:sectPr w:rsidR="00F0349B">
          <w:type w:val="continuous"/>
          <w:pgSz w:w="11910" w:h="16840"/>
          <w:pgMar w:top="640" w:right="1140" w:bottom="280" w:left="1140" w:header="708" w:footer="708" w:gutter="0"/>
          <w:cols w:num="2" w:space="708" w:equalWidth="0">
            <w:col w:w="6378" w:space="360"/>
            <w:col w:w="2892"/>
          </w:cols>
          <w:noEndnote/>
        </w:sectPr>
      </w:pPr>
    </w:p>
    <w:p w:rsidR="00F0349B" w:rsidRDefault="00F0349B">
      <w:pPr>
        <w:pStyle w:val="GvdeMetni"/>
        <w:kinsoku w:val="0"/>
        <w:overflowPunct w:val="0"/>
        <w:spacing w:before="1"/>
        <w:rPr>
          <w:sz w:val="9"/>
          <w:szCs w:val="9"/>
        </w:rPr>
      </w:pPr>
    </w:p>
    <w:p w:rsidR="00F0349B" w:rsidRDefault="00F0349B">
      <w:pPr>
        <w:pStyle w:val="GvdeMetni"/>
        <w:kinsoku w:val="0"/>
        <w:overflowPunct w:val="0"/>
        <w:spacing w:before="94"/>
        <w:ind w:left="5934"/>
        <w:rPr>
          <w:spacing w:val="-2"/>
        </w:rPr>
      </w:pPr>
      <w:r>
        <w:t>İmzası:</w:t>
      </w:r>
      <w:r>
        <w:rPr>
          <w:spacing w:val="-7"/>
        </w:rPr>
        <w:t xml:space="preserve"> </w:t>
      </w:r>
      <w:r>
        <w:rPr>
          <w:spacing w:val="-2"/>
        </w:rPr>
        <w:t>..................</w:t>
      </w:r>
    </w:p>
    <w:p w:rsidR="00F0349B" w:rsidRDefault="00F0349B">
      <w:pPr>
        <w:pStyle w:val="GvdeMetni"/>
        <w:kinsoku w:val="0"/>
        <w:overflowPunct w:val="0"/>
        <w:spacing w:before="201"/>
        <w:ind w:left="5891"/>
        <w:rPr>
          <w:spacing w:val="-2"/>
        </w:rPr>
      </w:pPr>
      <w:r>
        <w:t>Adı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Soyadı:</w:t>
      </w:r>
      <w:r>
        <w:rPr>
          <w:spacing w:val="-2"/>
        </w:rPr>
        <w:t xml:space="preserve"> ......................</w:t>
      </w:r>
    </w:p>
    <w:p w:rsidR="00F0349B" w:rsidRDefault="00F0349B">
      <w:pPr>
        <w:pStyle w:val="GvdeMetni"/>
        <w:kinsoku w:val="0"/>
        <w:overflowPunct w:val="0"/>
        <w:spacing w:before="200"/>
        <w:ind w:left="5934"/>
        <w:rPr>
          <w:spacing w:val="-2"/>
        </w:rPr>
      </w:pPr>
      <w:r>
        <w:t>Makamı:</w:t>
      </w:r>
      <w:r>
        <w:rPr>
          <w:spacing w:val="-8"/>
        </w:rPr>
        <w:t xml:space="preserve"> </w:t>
      </w:r>
      <w:r>
        <w:rPr>
          <w:spacing w:val="-2"/>
        </w:rPr>
        <w:t>...................</w:t>
      </w:r>
    </w:p>
    <w:p w:rsidR="00F0349B" w:rsidRDefault="00F0349B">
      <w:pPr>
        <w:pStyle w:val="GvdeMetni"/>
        <w:kinsoku w:val="0"/>
        <w:overflowPunct w:val="0"/>
        <w:rPr>
          <w:sz w:val="20"/>
          <w:szCs w:val="20"/>
        </w:rPr>
      </w:pPr>
    </w:p>
    <w:p w:rsidR="00F0349B" w:rsidRDefault="00F0349B">
      <w:pPr>
        <w:pStyle w:val="GvdeMetni"/>
        <w:kinsoku w:val="0"/>
        <w:overflowPunct w:val="0"/>
        <w:spacing w:before="6"/>
        <w:rPr>
          <w:sz w:val="28"/>
          <w:szCs w:val="28"/>
        </w:rPr>
      </w:pPr>
    </w:p>
    <w:p w:rsidR="00F0349B" w:rsidRDefault="00F0349B">
      <w:pPr>
        <w:pStyle w:val="GvdeMetni"/>
        <w:kinsoku w:val="0"/>
        <w:overflowPunct w:val="0"/>
        <w:spacing w:before="94"/>
        <w:ind w:left="4356" w:right="4356"/>
        <w:jc w:val="center"/>
        <w:rPr>
          <w:b w:val="0"/>
          <w:bCs w:val="0"/>
          <w:spacing w:val="-10"/>
        </w:rPr>
      </w:pPr>
      <w:r>
        <w:rPr>
          <w:b w:val="0"/>
          <w:bCs w:val="0"/>
        </w:rPr>
        <w:t>(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mühür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0"/>
        </w:rPr>
        <w:t>)</w:t>
      </w:r>
    </w:p>
    <w:p w:rsidR="00F0349B" w:rsidRDefault="00F0349B">
      <w:pPr>
        <w:pStyle w:val="GvdeMetni"/>
        <w:kinsoku w:val="0"/>
        <w:overflowPunct w:val="0"/>
        <w:spacing w:before="11"/>
        <w:rPr>
          <w:b w:val="0"/>
          <w:bCs w:val="0"/>
          <w:sz w:val="33"/>
          <w:szCs w:val="33"/>
        </w:rPr>
      </w:pPr>
    </w:p>
    <w:p w:rsidR="00F0349B" w:rsidRDefault="00F0349B">
      <w:pPr>
        <w:pStyle w:val="GvdeMetni"/>
        <w:kinsoku w:val="0"/>
        <w:overflowPunct w:val="0"/>
        <w:spacing w:line="276" w:lineRule="auto"/>
        <w:ind w:left="278" w:right="269"/>
        <w:jc w:val="both"/>
        <w:rPr>
          <w:color w:val="FF0000"/>
        </w:rPr>
      </w:pPr>
      <w:r>
        <w:rPr>
          <w:color w:val="FF0000"/>
          <w:u w:val="single"/>
        </w:rPr>
        <w:t>ÖNEMLİ NOT:</w:t>
      </w:r>
      <w:r>
        <w:rPr>
          <w:color w:val="FF0000"/>
        </w:rPr>
        <w:t xml:space="preserve"> Elinde iş olduğu halde bildirimde bulunmayan, yanlış veya eksik bildirimde bulunan isteklilerin teklifleri değerlendirilirken bu kritere puan verilmez. Ayrıca, yukarıda belirtilen durumun tespit edilmesi halinde, 20/2016 sayılı Kamu İhale Yasasının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13’üncü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maddesine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göre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Merkezi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İhale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Komisyonu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tarafından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1(bir)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yıldan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az olmamak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üzere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2(iki)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yıla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kadar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20/2016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sayılı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Kamu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İhale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Yasası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kapsamındaki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ihalelere katılmaktan yasaklama kararı verilir.</w:t>
      </w:r>
    </w:p>
    <w:p w:rsidR="00F0349B" w:rsidRDefault="00F0349B">
      <w:pPr>
        <w:pStyle w:val="GvdeMetni"/>
        <w:kinsoku w:val="0"/>
        <w:overflowPunct w:val="0"/>
        <w:rPr>
          <w:sz w:val="24"/>
          <w:szCs w:val="24"/>
        </w:rPr>
      </w:pPr>
    </w:p>
    <w:p w:rsidR="00F0349B" w:rsidRDefault="00F0349B">
      <w:pPr>
        <w:pStyle w:val="GvdeMetni"/>
        <w:kinsoku w:val="0"/>
        <w:overflowPunct w:val="0"/>
        <w:rPr>
          <w:sz w:val="24"/>
          <w:szCs w:val="24"/>
        </w:rPr>
      </w:pPr>
    </w:p>
    <w:p w:rsidR="00F0349B" w:rsidRDefault="00840F64">
      <w:pPr>
        <w:pStyle w:val="GvdeMetni"/>
        <w:kinsoku w:val="0"/>
        <w:overflowPunct w:val="0"/>
        <w:spacing w:before="141"/>
        <w:ind w:left="986"/>
        <w:rPr>
          <w:color w:val="FF000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17780</wp:posOffset>
                </wp:positionV>
                <wp:extent cx="177800" cy="17843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8435"/>
                          <a:chOff x="1591" y="28"/>
                          <a:chExt cx="280" cy="281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591" y="46"/>
                            <a:ext cx="280" cy="263"/>
                            <a:chOff x="1591" y="46"/>
                            <a:chExt cx="280" cy="263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591" y="46"/>
                              <a:ext cx="280" cy="263"/>
                            </a:xfrm>
                            <a:custGeom>
                              <a:avLst/>
                              <a:gdLst>
                                <a:gd name="T0" fmla="*/ 78 w 280"/>
                                <a:gd name="T1" fmla="*/ 118 h 263"/>
                                <a:gd name="T2" fmla="*/ 66 w 280"/>
                                <a:gd name="T3" fmla="*/ 109 h 263"/>
                                <a:gd name="T4" fmla="*/ 52 w 280"/>
                                <a:gd name="T5" fmla="*/ 99 h 263"/>
                                <a:gd name="T6" fmla="*/ 0 w 280"/>
                                <a:gd name="T7" fmla="*/ 99 h 263"/>
                                <a:gd name="T8" fmla="*/ 68 w 280"/>
                                <a:gd name="T9" fmla="*/ 148 h 263"/>
                                <a:gd name="T10" fmla="*/ 71 w 280"/>
                                <a:gd name="T11" fmla="*/ 138 h 263"/>
                                <a:gd name="T12" fmla="*/ 74 w 280"/>
                                <a:gd name="T13" fmla="*/ 130 h 263"/>
                                <a:gd name="T14" fmla="*/ 74 w 280"/>
                                <a:gd name="T15" fmla="*/ 128 h 263"/>
                                <a:gd name="T16" fmla="*/ 77 w 280"/>
                                <a:gd name="T17" fmla="*/ 119 h 263"/>
                                <a:gd name="T18" fmla="*/ 78 w 280"/>
                                <a:gd name="T19" fmla="*/ 118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0" h="263">
                                  <a:moveTo>
                                    <a:pt x="78" y="118"/>
                                  </a:moveTo>
                                  <a:lnTo>
                                    <a:pt x="66" y="109"/>
                                  </a:lnTo>
                                  <a:lnTo>
                                    <a:pt x="52" y="9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68" y="148"/>
                                  </a:lnTo>
                                  <a:lnTo>
                                    <a:pt x="71" y="138"/>
                                  </a:lnTo>
                                  <a:lnTo>
                                    <a:pt x="74" y="130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7" y="119"/>
                                  </a:lnTo>
                                  <a:lnTo>
                                    <a:pt x="7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30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591" y="46"/>
                              <a:ext cx="280" cy="263"/>
                            </a:xfrm>
                            <a:custGeom>
                              <a:avLst/>
                              <a:gdLst>
                                <a:gd name="T0" fmla="*/ 162 w 280"/>
                                <a:gd name="T1" fmla="*/ 69 h 263"/>
                                <a:gd name="T2" fmla="*/ 139 w 280"/>
                                <a:gd name="T3" fmla="*/ 0 h 263"/>
                                <a:gd name="T4" fmla="*/ 130 w 280"/>
                                <a:gd name="T5" fmla="*/ 26 h 263"/>
                                <a:gd name="T6" fmla="*/ 136 w 280"/>
                                <a:gd name="T7" fmla="*/ 42 h 263"/>
                                <a:gd name="T8" fmla="*/ 145 w 280"/>
                                <a:gd name="T9" fmla="*/ 69 h 263"/>
                                <a:gd name="T10" fmla="*/ 152 w 280"/>
                                <a:gd name="T11" fmla="*/ 69 h 263"/>
                                <a:gd name="T12" fmla="*/ 162 w 280"/>
                                <a:gd name="T13" fmla="*/ 69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0" h="263">
                                  <a:moveTo>
                                    <a:pt x="162" y="69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30" y="26"/>
                                  </a:lnTo>
                                  <a:lnTo>
                                    <a:pt x="136" y="42"/>
                                  </a:lnTo>
                                  <a:lnTo>
                                    <a:pt x="145" y="69"/>
                                  </a:lnTo>
                                  <a:lnTo>
                                    <a:pt x="152" y="69"/>
                                  </a:lnTo>
                                  <a:lnTo>
                                    <a:pt x="16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30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591" y="46"/>
                              <a:ext cx="280" cy="263"/>
                            </a:xfrm>
                            <a:custGeom>
                              <a:avLst/>
                              <a:gdLst>
                                <a:gd name="T0" fmla="*/ 279 w 280"/>
                                <a:gd name="T1" fmla="*/ 99 h 263"/>
                                <a:gd name="T2" fmla="*/ 186 w 280"/>
                                <a:gd name="T3" fmla="*/ 99 h 263"/>
                                <a:gd name="T4" fmla="*/ 172 w 280"/>
                                <a:gd name="T5" fmla="*/ 109 h 263"/>
                                <a:gd name="T6" fmla="*/ 161 w 280"/>
                                <a:gd name="T7" fmla="*/ 118 h 263"/>
                                <a:gd name="T8" fmla="*/ 161 w 280"/>
                                <a:gd name="T9" fmla="*/ 119 h 263"/>
                                <a:gd name="T10" fmla="*/ 172 w 280"/>
                                <a:gd name="T11" fmla="*/ 152 h 263"/>
                                <a:gd name="T12" fmla="*/ 186 w 280"/>
                                <a:gd name="T13" fmla="*/ 196 h 263"/>
                                <a:gd name="T14" fmla="*/ 181 w 280"/>
                                <a:gd name="T15" fmla="*/ 192 h 263"/>
                                <a:gd name="T16" fmla="*/ 175 w 280"/>
                                <a:gd name="T17" fmla="*/ 187 h 263"/>
                                <a:gd name="T18" fmla="*/ 119 w 280"/>
                                <a:gd name="T19" fmla="*/ 147 h 263"/>
                                <a:gd name="T20" fmla="*/ 109 w 280"/>
                                <a:gd name="T21" fmla="*/ 154 h 263"/>
                                <a:gd name="T22" fmla="*/ 101 w 280"/>
                                <a:gd name="T23" fmla="*/ 160 h 263"/>
                                <a:gd name="T24" fmla="*/ 95 w 280"/>
                                <a:gd name="T25" fmla="*/ 164 h 263"/>
                                <a:gd name="T26" fmla="*/ 82 w 280"/>
                                <a:gd name="T27" fmla="*/ 174 h 263"/>
                                <a:gd name="T28" fmla="*/ 53 w 280"/>
                                <a:gd name="T29" fmla="*/ 262 h 263"/>
                                <a:gd name="T30" fmla="*/ 125 w 280"/>
                                <a:gd name="T31" fmla="*/ 210 h 263"/>
                                <a:gd name="T32" fmla="*/ 139 w 280"/>
                                <a:gd name="T33" fmla="*/ 200 h 263"/>
                                <a:gd name="T34" fmla="*/ 225 w 280"/>
                                <a:gd name="T35" fmla="*/ 262 h 263"/>
                                <a:gd name="T36" fmla="*/ 208 w 280"/>
                                <a:gd name="T37" fmla="*/ 210 h 263"/>
                                <a:gd name="T38" fmla="*/ 203 w 280"/>
                                <a:gd name="T39" fmla="*/ 196 h 263"/>
                                <a:gd name="T40" fmla="*/ 192 w 280"/>
                                <a:gd name="T41" fmla="*/ 161 h 263"/>
                                <a:gd name="T42" fmla="*/ 279 w 280"/>
                                <a:gd name="T43" fmla="*/ 99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80" h="263">
                                  <a:moveTo>
                                    <a:pt x="279" y="99"/>
                                  </a:moveTo>
                                  <a:lnTo>
                                    <a:pt x="186" y="99"/>
                                  </a:lnTo>
                                  <a:lnTo>
                                    <a:pt x="172" y="109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61" y="119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86" y="196"/>
                                  </a:lnTo>
                                  <a:lnTo>
                                    <a:pt x="181" y="192"/>
                                  </a:lnTo>
                                  <a:lnTo>
                                    <a:pt x="175" y="187"/>
                                  </a:lnTo>
                                  <a:lnTo>
                                    <a:pt x="119" y="147"/>
                                  </a:lnTo>
                                  <a:lnTo>
                                    <a:pt x="109" y="154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95" y="164"/>
                                  </a:lnTo>
                                  <a:lnTo>
                                    <a:pt x="82" y="174"/>
                                  </a:lnTo>
                                  <a:lnTo>
                                    <a:pt x="53" y="262"/>
                                  </a:lnTo>
                                  <a:lnTo>
                                    <a:pt x="125" y="210"/>
                                  </a:lnTo>
                                  <a:lnTo>
                                    <a:pt x="139" y="200"/>
                                  </a:lnTo>
                                  <a:lnTo>
                                    <a:pt x="225" y="262"/>
                                  </a:lnTo>
                                  <a:lnTo>
                                    <a:pt x="208" y="210"/>
                                  </a:lnTo>
                                  <a:lnTo>
                                    <a:pt x="203" y="196"/>
                                  </a:lnTo>
                                  <a:lnTo>
                                    <a:pt x="192" y="161"/>
                                  </a:lnTo>
                                  <a:lnTo>
                                    <a:pt x="279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30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39"/>
                            <a:ext cx="2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603" y="38"/>
                            <a:ext cx="217" cy="204"/>
                          </a:xfrm>
                          <a:custGeom>
                            <a:avLst/>
                            <a:gdLst>
                              <a:gd name="T0" fmla="*/ 0 w 217"/>
                              <a:gd name="T1" fmla="*/ 77 h 204"/>
                              <a:gd name="T2" fmla="*/ 82 w 217"/>
                              <a:gd name="T3" fmla="*/ 77 h 204"/>
                              <a:gd name="T4" fmla="*/ 108 w 217"/>
                              <a:gd name="T5" fmla="*/ 0 h 204"/>
                              <a:gd name="T6" fmla="*/ 134 w 217"/>
                              <a:gd name="T7" fmla="*/ 77 h 204"/>
                              <a:gd name="T8" fmla="*/ 216 w 217"/>
                              <a:gd name="T9" fmla="*/ 77 h 204"/>
                              <a:gd name="T10" fmla="*/ 149 w 217"/>
                              <a:gd name="T11" fmla="*/ 126 h 204"/>
                              <a:gd name="T12" fmla="*/ 175 w 217"/>
                              <a:gd name="T13" fmla="*/ 204 h 204"/>
                              <a:gd name="T14" fmla="*/ 108 w 217"/>
                              <a:gd name="T15" fmla="*/ 155 h 204"/>
                              <a:gd name="T16" fmla="*/ 41 w 217"/>
                              <a:gd name="T17" fmla="*/ 204 h 204"/>
                              <a:gd name="T18" fmla="*/ 67 w 217"/>
                              <a:gd name="T19" fmla="*/ 126 h 204"/>
                              <a:gd name="T20" fmla="*/ 0 w 217"/>
                              <a:gd name="T21" fmla="*/ 77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17" h="204">
                                <a:moveTo>
                                  <a:pt x="0" y="77"/>
                                </a:moveTo>
                                <a:lnTo>
                                  <a:pt x="82" y="77"/>
                                </a:lnTo>
                                <a:lnTo>
                                  <a:pt x="108" y="0"/>
                                </a:lnTo>
                                <a:lnTo>
                                  <a:pt x="134" y="77"/>
                                </a:lnTo>
                                <a:lnTo>
                                  <a:pt x="216" y="77"/>
                                </a:lnTo>
                                <a:lnTo>
                                  <a:pt x="149" y="126"/>
                                </a:lnTo>
                                <a:lnTo>
                                  <a:pt x="175" y="204"/>
                                </a:lnTo>
                                <a:lnTo>
                                  <a:pt x="108" y="155"/>
                                </a:lnTo>
                                <a:lnTo>
                                  <a:pt x="41" y="204"/>
                                </a:lnTo>
                                <a:lnTo>
                                  <a:pt x="67" y="126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6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9.55pt;margin-top:1.4pt;width:14pt;height:14.05pt;z-index:251658240;mso-position-horizontal-relative:page" coordorigin="1591,28" coordsize="280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" o:allowincell="f">
                <v:group id="Group 3" o:spid="_x0000_s1027" style="position:absolute;left:1591;top:46;width:280;height:263" coordorigin="1591,46" coordsize="280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1591;top:46;width:280;height:263;visibility:visible;mso-wrap-style:square;v-text-anchor:top" coordsize="28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rusMA&#10;AADaAAAADwAAAGRycy9kb3ducmV2LnhtbESPQWvCQBSE74L/YXlCb7qph1RS1yAVSw8tVBN7fmSf&#10;2WD2bcxuNf33XUHwOMzMN8wyH2wrLtT7xrGC51kCgrhyuuFaQVlspwsQPiBrbB2Tgj/ykK/GoyVm&#10;2l15R5d9qEWEsM9QgQmhy6T0lSGLfuY64ugdXW8xRNnXUvd4jXDbynmSpNJiw3HBYEdvhqrT/tcq&#10;2Azn73dzKM3ixXT2q/gxn8dmp9TTZFi/ggg0hEf43v7QClK4XYk3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MrusMAAADaAAAADwAAAAAAAAAAAAAAAACYAgAAZHJzL2Rv&#10;d25yZXYueG1sUEsFBgAAAAAEAAQA9QAAAIgDAAAAAA==&#10;" path="m78,118l66,109,52,99,,99r68,49l71,138r3,-8l74,128r3,-9l78,118xe" fillcolor="#403052" stroked="f">
                    <v:path arrowok="t" o:connecttype="custom" o:connectlocs="78,118;66,109;52,99;0,99;68,148;71,138;74,130;74,128;77,119;78,118" o:connectangles="0,0,0,0,0,0,0,0,0,0"/>
                  </v:shape>
                  <v:shape id="Freeform 5" o:spid="_x0000_s1029" style="position:absolute;left:1591;top:46;width:280;height:263;visibility:visible;mso-wrap-style:square;v-text-anchor:top" coordsize="28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+OIcIA&#10;AADaAAAADwAAAGRycy9kb3ducmV2LnhtbESPT4vCMBTE7wt+h/AEb2vqHlSqUURZ8aCw1j/nR/Ns&#10;is1LbaLWb79ZWPA4zMxvmOm8tZV4UONLxwoG/QQEce50yYWC4+H7cwzCB2SNlWNS8CIP81nnY4qp&#10;dk/e0yMLhYgQ9ikqMCHUqZQ+N2TR911NHL2LayyGKJtC6gafEW4r+ZUkQ2mx5LhgsKalofya3a2C&#10;VXv7WZvT0YxHpra7w9lsL+VeqV63XUxABGrDO/zf3mgFI/i7Em+A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44hwgAAANoAAAAPAAAAAAAAAAAAAAAAAJgCAABkcnMvZG93&#10;bnJldi54bWxQSwUGAAAAAAQABAD1AAAAhwMAAAAA&#10;" path="m162,69l139,r-9,26l136,42r9,27l152,69r10,xe" fillcolor="#403052" stroked="f">
                    <v:path arrowok="t" o:connecttype="custom" o:connectlocs="162,69;139,0;130,26;136,42;145,69;152,69;162,69" o:connectangles="0,0,0,0,0,0,0"/>
                  </v:shape>
                  <v:shape id="Freeform 6" o:spid="_x0000_s1030" style="position:absolute;left:1591;top:46;width:280;height:263;visibility:visible;mso-wrap-style:square;v-text-anchor:top" coordsize="28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aU78A&#10;AADaAAAADwAAAGRycy9kb3ducmV2LnhtbERPy4rCMBTdC/MP4Q6403RcqNRGEQdlFgo+Z31pbpsy&#10;zU1tMlr/3iwEl4fzzhadrcWNWl85VvA1TEAQ505XXCo4n9aDKQgfkDXWjknBgzws5h+9DFPt7nyg&#10;2zGUIoawT1GBCaFJpfS5IYt+6BriyBWutRgibEupW7zHcFvLUZKMpcWKY4PBhlaG8r/jv1Xw3V33&#10;G3M5m+nENHZ3+jXbojoo1f/sljMQgbrwFr/cP1pB3BqvxBs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UBpTvwAAANoAAAAPAAAAAAAAAAAAAAAAAJgCAABkcnMvZG93bnJl&#10;di54bWxQSwUGAAAAAAQABAD1AAAAhAMAAAAA&#10;" path="m279,99r-93,l172,109r-11,9l161,119r11,33l186,196r-5,-4l175,187,119,147r-10,7l101,160r-6,4l82,174,53,262r72,-52l139,200r86,62l208,210r-5,-14l192,161,279,99xe" fillcolor="#403052" stroked="f">
                    <v:path arrowok="t" o:connecttype="custom" o:connectlocs="279,99;186,99;172,109;161,118;161,119;172,152;186,196;181,192;175,187;119,147;109,154;101,160;95,164;82,174;53,262;125,210;139,200;225,262;208,210;203,196;192,161;279,99" o:connectangles="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1603;top:39;width:22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yY1/EAAAA2gAAAA8AAABkcnMvZG93bnJldi54bWxEj0FrwkAUhO+C/2F5Qi9FNy0qNs1GQkFo&#10;DwWN4vmRfWbTZt+G7FZTf71bKHgcZuYbJlsPthVn6n3jWMHTLAFBXDndcK3gsN9MVyB8QNbYOiYF&#10;v+RhnY9HGabaXXhH5zLUIkLYp6jAhNClUvrKkEU/cx1x9E6utxii7Gupe7xEuG3lc5IspcWG44LB&#10;jt4MVd/lj1XwMZ+3208sbHH8MpvTwprHqzZKPUyG4hVEoCHcw//td63gBf6uxBs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qyY1/EAAAA2gAAAA8AAAAAAAAAAAAAAAAA&#10;nwIAAGRycy9kb3ducmV2LnhtbFBLBQYAAAAABAAEAPcAAACQAwAAAAA=&#10;">
                  <v:imagedata r:id="rId7" o:title=""/>
                </v:shape>
                <v:shape id="Freeform 8" o:spid="_x0000_s1032" style="position:absolute;left:1603;top:38;width:217;height:204;visibility:visible;mso-wrap-style:square;v-text-anchor:top" coordsize="217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bzMMA&#10;AADbAAAADwAAAGRycy9kb3ducmV2LnhtbESPQWvDMAyF74X+B6PCbq3TwcbI6pS2UBjbaV1oriLW&#10;EpNYTmO3zf79dBjsJvGe3vu02U6+VzcaowtsYL3KQBHXwTpuDJRfx+ULqJiQLfaBycAPRdgW89kG&#10;cxvu/Em3U2qUhHDM0UCb0pBrHeuWPMZVGIhF+w6jxyTr2Gg74l3Cfa8fs+xZe3QsDS0OdGip7k5X&#10;b8BdKqyuH6kqqXFP53JfDvG9M+ZhMe1eQSWa0r/57/rNCr7Qyy8yg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IbzMMAAADbAAAADwAAAAAAAAAAAAAAAACYAgAAZHJzL2Rv&#10;d25yZXYueG1sUEsFBgAAAAAEAAQA9QAAAIgDAAAAAA==&#10;" path="m,77r82,l108,r26,77l216,77r-67,49l175,204,108,155,41,204,67,126,,77xe" filled="f" strokecolor="#8063a1" strokeweight="1pt">
                  <v:path arrowok="t" o:connecttype="custom" o:connectlocs="0,77;82,77;108,0;134,77;216,77;149,126;175,204;108,155;41,204;67,126;0,77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5389245</wp:posOffset>
                </wp:positionH>
                <wp:positionV relativeFrom="paragraph">
                  <wp:posOffset>50165</wp:posOffset>
                </wp:positionV>
                <wp:extent cx="215900" cy="2286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49B" w:rsidRDefault="00840F6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9075" cy="228600"/>
                                  <wp:effectExtent l="0" t="0" r="9525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349B" w:rsidRDefault="00F034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424.35pt;margin-top:3.95pt;width: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" o:allowincell="f" filled="f" stroked="f">
                <v:textbox inset="0,0,0,0">
                  <w:txbxContent>
                    <w:p w:rsidR="00F0349B" w:rsidRDefault="00840F64">
                      <w:pPr>
                        <w:widowControl/>
                        <w:autoSpaceDE/>
                        <w:autoSpaceDN/>
                        <w:adjustRightInd/>
                        <w:spacing w:line="3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9075" cy="228600"/>
                            <wp:effectExtent l="0" t="0" r="9525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349B" w:rsidRDefault="00F034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349B">
        <w:rPr>
          <w:color w:val="FF0000"/>
        </w:rPr>
        <w:t>Yukardaki</w:t>
      </w:r>
      <w:r w:rsidR="00F0349B">
        <w:rPr>
          <w:color w:val="FF0000"/>
          <w:spacing w:val="-9"/>
        </w:rPr>
        <w:t xml:space="preserve"> </w:t>
      </w:r>
      <w:r w:rsidR="00F0349B">
        <w:rPr>
          <w:color w:val="FF0000"/>
        </w:rPr>
        <w:t>Listedeki</w:t>
      </w:r>
      <w:r w:rsidR="00F0349B">
        <w:rPr>
          <w:color w:val="FF0000"/>
          <w:spacing w:val="-8"/>
        </w:rPr>
        <w:t xml:space="preserve"> </w:t>
      </w:r>
      <w:r w:rsidR="00F0349B">
        <w:rPr>
          <w:color w:val="FF0000"/>
        </w:rPr>
        <w:t>İşlerin</w:t>
      </w:r>
      <w:r w:rsidR="00F0349B">
        <w:rPr>
          <w:color w:val="FF0000"/>
          <w:spacing w:val="-7"/>
        </w:rPr>
        <w:t xml:space="preserve"> </w:t>
      </w:r>
      <w:r w:rsidR="00F0349B">
        <w:rPr>
          <w:color w:val="FF0000"/>
        </w:rPr>
        <w:t>Sözleşmeleri</w:t>
      </w:r>
      <w:r w:rsidR="00F0349B">
        <w:rPr>
          <w:color w:val="FF0000"/>
          <w:spacing w:val="-5"/>
        </w:rPr>
        <w:t xml:space="preserve"> </w:t>
      </w:r>
      <w:r w:rsidR="00F0349B">
        <w:rPr>
          <w:color w:val="FF0000"/>
        </w:rPr>
        <w:t>Ek</w:t>
      </w:r>
      <w:r w:rsidR="00F0349B">
        <w:rPr>
          <w:color w:val="FF0000"/>
          <w:spacing w:val="-9"/>
        </w:rPr>
        <w:t xml:space="preserve"> </w:t>
      </w:r>
      <w:r w:rsidR="00F0349B">
        <w:rPr>
          <w:color w:val="FF0000"/>
        </w:rPr>
        <w:t>de</w:t>
      </w:r>
      <w:r w:rsidR="00F0349B">
        <w:rPr>
          <w:color w:val="FF0000"/>
          <w:spacing w:val="-7"/>
        </w:rPr>
        <w:t xml:space="preserve"> </w:t>
      </w:r>
      <w:r w:rsidR="00F0349B">
        <w:rPr>
          <w:color w:val="FF0000"/>
          <w:spacing w:val="-2"/>
        </w:rPr>
        <w:t>sunulmalıdır.</w:t>
      </w:r>
    </w:p>
    <w:sectPr w:rsidR="00F0349B">
      <w:type w:val="continuous"/>
      <w:pgSz w:w="11910" w:h="16840"/>
      <w:pgMar w:top="640" w:right="1140" w:bottom="280" w:left="1140" w:header="708" w:footer="708" w:gutter="0"/>
      <w:cols w:space="708" w:equalWidth="0">
        <w:col w:w="96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C4"/>
    <w:rsid w:val="00135C8E"/>
    <w:rsid w:val="003018C1"/>
    <w:rsid w:val="005B6829"/>
    <w:rsid w:val="00840F64"/>
    <w:rsid w:val="00994024"/>
    <w:rsid w:val="00D358C4"/>
    <w:rsid w:val="00DE2A73"/>
    <w:rsid w:val="00F0349B"/>
    <w:rsid w:val="00F215AB"/>
    <w:rsid w:val="00F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</dc:creator>
  <cp:lastModifiedBy>user</cp:lastModifiedBy>
  <cp:revision>2</cp:revision>
  <dcterms:created xsi:type="dcterms:W3CDTF">2026-02-06T01:58:00Z</dcterms:created>
  <dcterms:modified xsi:type="dcterms:W3CDTF">2026-02-06T01:58:00Z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